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AE" w:rsidRDefault="00B230AE" w:rsidP="00CD51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0AE" w:rsidRDefault="00B230AE" w:rsidP="00CD51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0AE" w:rsidRPr="0079407D" w:rsidRDefault="0079407D" w:rsidP="007940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407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(будут учитываться предложения участников)</w:t>
      </w:r>
    </w:p>
    <w:p w:rsidR="00675F3E" w:rsidRDefault="00675F3E" w:rsidP="00CD51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2E5F" w:rsidRDefault="00832E5F" w:rsidP="00CD51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64CE" w:rsidRPr="00675F3E" w:rsidRDefault="0079407D" w:rsidP="006864C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07D">
        <w:rPr>
          <w:rFonts w:ascii="Times New Roman" w:hAnsi="Times New Roman" w:cs="Times New Roman"/>
          <w:b/>
          <w:sz w:val="28"/>
          <w:szCs w:val="28"/>
        </w:rPr>
        <w:t>Тематическое содержание курса на тему: «Энергетический менеджмент»</w:t>
      </w:r>
    </w:p>
    <w:p w:rsidR="00675F3E" w:rsidRDefault="00675F3E" w:rsidP="006864CE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407D" w:rsidRDefault="0079407D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Введение, презентация курса, опрос участников об их представлениях/ожиданиях в отношении содержания курса</w:t>
      </w:r>
    </w:p>
    <w:p w:rsidR="0079407D" w:rsidRDefault="0079407D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энергии (глобальные проблемы неустойчивого энергопотребления) </w:t>
      </w:r>
    </w:p>
    <w:p w:rsidR="0079407D" w:rsidRDefault="0079407D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(принципы эффективного энергопотребления и т.д.)</w:t>
      </w:r>
    </w:p>
    <w:p w:rsidR="0079407D" w:rsidRDefault="0079407D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Менеджмент по стандартам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(структура и преимущества международных стандартов)</w:t>
      </w:r>
    </w:p>
    <w:p w:rsidR="00D92A3F" w:rsidRDefault="005018A8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элементы системы энергетического менеджмента </w:t>
      </w:r>
      <w:r w:rsidR="00D92A3F">
        <w:rPr>
          <w:rFonts w:ascii="Times New Roman" w:hAnsi="Times New Roman" w:cs="Times New Roman"/>
          <w:sz w:val="28"/>
          <w:szCs w:val="28"/>
        </w:rPr>
        <w:t xml:space="preserve">(цели и задачи, менеджер по энергетике: функции и компетенции, учет энергопотребления и </w:t>
      </w:r>
      <w:proofErr w:type="spellStart"/>
      <w:r w:rsidR="00D92A3F">
        <w:rPr>
          <w:rFonts w:ascii="Times New Roman" w:hAnsi="Times New Roman" w:cs="Times New Roman"/>
          <w:sz w:val="28"/>
          <w:szCs w:val="28"/>
        </w:rPr>
        <w:t>энергопотока</w:t>
      </w:r>
      <w:proofErr w:type="spellEnd"/>
      <w:r w:rsidR="00D92A3F">
        <w:rPr>
          <w:rFonts w:ascii="Times New Roman" w:hAnsi="Times New Roman" w:cs="Times New Roman"/>
          <w:sz w:val="28"/>
          <w:szCs w:val="28"/>
        </w:rPr>
        <w:t>, данные и расчеты/измерения, обработка данных и т.д.)</w:t>
      </w:r>
    </w:p>
    <w:p w:rsidR="00832E5F" w:rsidRDefault="00832E5F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упражнения (препятствия на пути к развитию системы энергетического менеджмента)</w:t>
      </w:r>
    </w:p>
    <w:p w:rsidR="00832E5F" w:rsidRDefault="00832E5F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Энергетический баланс (диаграмма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832E5F" w:rsidRDefault="00832E5F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энергопотери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котлов, коэффициент полезного действия для котлов, потенциал для оптимизации и т.д.)</w:t>
      </w:r>
    </w:p>
    <w:p w:rsidR="00584ACE" w:rsidRDefault="00584ACE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Законодательные требования</w:t>
      </w:r>
    </w:p>
    <w:p w:rsidR="00584ACE" w:rsidRDefault="00584ACE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аудит</w:t>
      </w:r>
    </w:p>
    <w:p w:rsidR="00584ACE" w:rsidRDefault="00584ACE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электроэнергии (газовые турбины, паровые турбины и т.д.)</w:t>
      </w:r>
    </w:p>
    <w:p w:rsidR="00584ACE" w:rsidRDefault="00584ACE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Регенерация тепла</w:t>
      </w:r>
      <w:r w:rsidR="00C023E8">
        <w:rPr>
          <w:rFonts w:ascii="Times New Roman" w:hAnsi="Times New Roman" w:cs="Times New Roman"/>
          <w:sz w:val="28"/>
          <w:szCs w:val="28"/>
        </w:rPr>
        <w:t xml:space="preserve"> (расчеты, потенциал для оптимизации), сжатый воздух</w:t>
      </w:r>
    </w:p>
    <w:p w:rsidR="004C7733" w:rsidRDefault="004C7733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(расчеты и т.д.)</w:t>
      </w:r>
    </w:p>
    <w:p w:rsidR="004C7733" w:rsidRDefault="004C7733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контрактов, организация подрядных работ (модели финансирования и др.) </w:t>
      </w:r>
    </w:p>
    <w:p w:rsidR="00584ACE" w:rsidRDefault="00584ACE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практических примеров/задач</w:t>
      </w:r>
    </w:p>
    <w:p w:rsidR="00B73187" w:rsidRDefault="00B73187" w:rsidP="007940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дискуссия, вопросы-ответы, обсуждение.</w:t>
      </w:r>
    </w:p>
    <w:p w:rsidR="0008025D" w:rsidRDefault="0008025D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8025D" w:rsidRDefault="0008025D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08025D" w:rsidRDefault="0008025D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B6A13" w:rsidRDefault="00AB6A13" w:rsidP="0008025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B6A13" w:rsidSect="00AB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9C" w:rsidRDefault="0035169C" w:rsidP="005E18B0">
      <w:r>
        <w:separator/>
      </w:r>
    </w:p>
  </w:endnote>
  <w:endnote w:type="continuationSeparator" w:id="0">
    <w:p w:rsidR="0035169C" w:rsidRDefault="0035169C" w:rsidP="005E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9C" w:rsidRDefault="0035169C" w:rsidP="005E18B0">
      <w:r>
        <w:separator/>
      </w:r>
    </w:p>
  </w:footnote>
  <w:footnote w:type="continuationSeparator" w:id="0">
    <w:p w:rsidR="0035169C" w:rsidRDefault="0035169C" w:rsidP="005E1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5B92"/>
    <w:multiLevelType w:val="hybridMultilevel"/>
    <w:tmpl w:val="8EFE4036"/>
    <w:lvl w:ilvl="0" w:tplc="2FE24DE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FE62C3"/>
    <w:multiLevelType w:val="hybridMultilevel"/>
    <w:tmpl w:val="F3C8E600"/>
    <w:lvl w:ilvl="0" w:tplc="95E03A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EC5858"/>
    <w:multiLevelType w:val="hybridMultilevel"/>
    <w:tmpl w:val="CF7EA702"/>
    <w:lvl w:ilvl="0" w:tplc="A920C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44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40F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06CE6">
      <w:start w:val="349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E2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4C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381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48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DC7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6B7949"/>
    <w:multiLevelType w:val="hybridMultilevel"/>
    <w:tmpl w:val="0F0C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153F3"/>
    <w:multiLevelType w:val="hybridMultilevel"/>
    <w:tmpl w:val="F86E1BD4"/>
    <w:lvl w:ilvl="0" w:tplc="5C941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14"/>
    <w:rsid w:val="00017400"/>
    <w:rsid w:val="00042E32"/>
    <w:rsid w:val="000530F0"/>
    <w:rsid w:val="000772CC"/>
    <w:rsid w:val="0008025D"/>
    <w:rsid w:val="00080D27"/>
    <w:rsid w:val="00086BEF"/>
    <w:rsid w:val="000B09E2"/>
    <w:rsid w:val="000B416B"/>
    <w:rsid w:val="000F6C32"/>
    <w:rsid w:val="00112945"/>
    <w:rsid w:val="00130ABC"/>
    <w:rsid w:val="001348F1"/>
    <w:rsid w:val="00147DDC"/>
    <w:rsid w:val="00156F42"/>
    <w:rsid w:val="00163496"/>
    <w:rsid w:val="00184DB6"/>
    <w:rsid w:val="001900AD"/>
    <w:rsid w:val="00190F31"/>
    <w:rsid w:val="001A2905"/>
    <w:rsid w:val="001C5207"/>
    <w:rsid w:val="001F257F"/>
    <w:rsid w:val="002300C3"/>
    <w:rsid w:val="00235FF7"/>
    <w:rsid w:val="002476B7"/>
    <w:rsid w:val="002605C2"/>
    <w:rsid w:val="00286E7A"/>
    <w:rsid w:val="0029128E"/>
    <w:rsid w:val="002B05EC"/>
    <w:rsid w:val="002F694F"/>
    <w:rsid w:val="0035169C"/>
    <w:rsid w:val="00367C2D"/>
    <w:rsid w:val="00373996"/>
    <w:rsid w:val="003D500A"/>
    <w:rsid w:val="00431E90"/>
    <w:rsid w:val="004372FB"/>
    <w:rsid w:val="00470485"/>
    <w:rsid w:val="00474792"/>
    <w:rsid w:val="0049316A"/>
    <w:rsid w:val="004C7733"/>
    <w:rsid w:val="005018A8"/>
    <w:rsid w:val="00512328"/>
    <w:rsid w:val="00582858"/>
    <w:rsid w:val="00584ACE"/>
    <w:rsid w:val="005A4AE4"/>
    <w:rsid w:val="005C576F"/>
    <w:rsid w:val="005D70E4"/>
    <w:rsid w:val="005E18B0"/>
    <w:rsid w:val="00604F89"/>
    <w:rsid w:val="00633CA9"/>
    <w:rsid w:val="00666F45"/>
    <w:rsid w:val="00671ADF"/>
    <w:rsid w:val="00675F3E"/>
    <w:rsid w:val="006777E8"/>
    <w:rsid w:val="00683B19"/>
    <w:rsid w:val="006864CE"/>
    <w:rsid w:val="00695857"/>
    <w:rsid w:val="006B374F"/>
    <w:rsid w:val="006C38BA"/>
    <w:rsid w:val="006F7AF3"/>
    <w:rsid w:val="00722552"/>
    <w:rsid w:val="007320E5"/>
    <w:rsid w:val="007370B6"/>
    <w:rsid w:val="00770C59"/>
    <w:rsid w:val="0079407D"/>
    <w:rsid w:val="007A101E"/>
    <w:rsid w:val="007B373C"/>
    <w:rsid w:val="007B7D6A"/>
    <w:rsid w:val="007C4FA5"/>
    <w:rsid w:val="007C72A9"/>
    <w:rsid w:val="00807212"/>
    <w:rsid w:val="008308CD"/>
    <w:rsid w:val="00832E5F"/>
    <w:rsid w:val="0084556E"/>
    <w:rsid w:val="008507E8"/>
    <w:rsid w:val="0085394D"/>
    <w:rsid w:val="00863E2F"/>
    <w:rsid w:val="0087726D"/>
    <w:rsid w:val="0088324F"/>
    <w:rsid w:val="00891624"/>
    <w:rsid w:val="00894C66"/>
    <w:rsid w:val="008F3D5E"/>
    <w:rsid w:val="008F3D8D"/>
    <w:rsid w:val="008F41E1"/>
    <w:rsid w:val="00991A2D"/>
    <w:rsid w:val="00A02093"/>
    <w:rsid w:val="00A37DDA"/>
    <w:rsid w:val="00A40D0D"/>
    <w:rsid w:val="00A87284"/>
    <w:rsid w:val="00AA0C2A"/>
    <w:rsid w:val="00AA3190"/>
    <w:rsid w:val="00AB6A13"/>
    <w:rsid w:val="00B079B7"/>
    <w:rsid w:val="00B10E6E"/>
    <w:rsid w:val="00B230AE"/>
    <w:rsid w:val="00B30CF5"/>
    <w:rsid w:val="00B359AF"/>
    <w:rsid w:val="00B45586"/>
    <w:rsid w:val="00B6150C"/>
    <w:rsid w:val="00B63276"/>
    <w:rsid w:val="00B64851"/>
    <w:rsid w:val="00B66432"/>
    <w:rsid w:val="00B73187"/>
    <w:rsid w:val="00B96E83"/>
    <w:rsid w:val="00BB6AA5"/>
    <w:rsid w:val="00BC3E91"/>
    <w:rsid w:val="00BE4EFD"/>
    <w:rsid w:val="00BE6688"/>
    <w:rsid w:val="00C023E8"/>
    <w:rsid w:val="00C271EB"/>
    <w:rsid w:val="00C41C3D"/>
    <w:rsid w:val="00C450DE"/>
    <w:rsid w:val="00C5138B"/>
    <w:rsid w:val="00C51514"/>
    <w:rsid w:val="00C62870"/>
    <w:rsid w:val="00C63E85"/>
    <w:rsid w:val="00C81833"/>
    <w:rsid w:val="00C90D80"/>
    <w:rsid w:val="00C97AE0"/>
    <w:rsid w:val="00CD216A"/>
    <w:rsid w:val="00CD5114"/>
    <w:rsid w:val="00CD7953"/>
    <w:rsid w:val="00D35446"/>
    <w:rsid w:val="00D40693"/>
    <w:rsid w:val="00D45EFA"/>
    <w:rsid w:val="00D73FE1"/>
    <w:rsid w:val="00D75A6C"/>
    <w:rsid w:val="00D92A3F"/>
    <w:rsid w:val="00DB6BF4"/>
    <w:rsid w:val="00DD3196"/>
    <w:rsid w:val="00E0180B"/>
    <w:rsid w:val="00E17514"/>
    <w:rsid w:val="00E27529"/>
    <w:rsid w:val="00E72101"/>
    <w:rsid w:val="00E9478C"/>
    <w:rsid w:val="00EA5A49"/>
    <w:rsid w:val="00EA6A70"/>
    <w:rsid w:val="00EB79BF"/>
    <w:rsid w:val="00EC1680"/>
    <w:rsid w:val="00EE05E0"/>
    <w:rsid w:val="00F442C6"/>
    <w:rsid w:val="00F558A0"/>
    <w:rsid w:val="00F75540"/>
    <w:rsid w:val="00F80F64"/>
    <w:rsid w:val="00FE79D1"/>
    <w:rsid w:val="00FF191F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B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14"/>
    <w:pPr>
      <w:spacing w:line="240" w:lineRule="auto"/>
    </w:pPr>
  </w:style>
  <w:style w:type="paragraph" w:styleId="a4">
    <w:name w:val="Normal (Web)"/>
    <w:basedOn w:val="a"/>
    <w:uiPriority w:val="99"/>
    <w:semiHidden/>
    <w:unhideWhenUsed/>
    <w:rsid w:val="00CD51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E18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18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7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B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114"/>
    <w:pPr>
      <w:spacing w:line="240" w:lineRule="auto"/>
    </w:pPr>
  </w:style>
  <w:style w:type="paragraph" w:styleId="a4">
    <w:name w:val="Normal (Web)"/>
    <w:basedOn w:val="a"/>
    <w:uiPriority w:val="99"/>
    <w:semiHidden/>
    <w:unhideWhenUsed/>
    <w:rsid w:val="00CD51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E18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18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1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4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</dc:creator>
  <cp:lastModifiedBy>user</cp:lastModifiedBy>
  <cp:revision>36</cp:revision>
  <cp:lastPrinted>2013-01-11T09:56:00Z</cp:lastPrinted>
  <dcterms:created xsi:type="dcterms:W3CDTF">2013-01-24T04:48:00Z</dcterms:created>
  <dcterms:modified xsi:type="dcterms:W3CDTF">2013-02-19T10:52:00Z</dcterms:modified>
</cp:coreProperties>
</file>